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2" w:type="dxa"/>
        <w:tblInd w:w="995" w:type="dxa"/>
        <w:tblLook w:val="04A0" w:firstRow="1" w:lastRow="0" w:firstColumn="1" w:lastColumn="0" w:noHBand="0" w:noVBand="1"/>
      </w:tblPr>
      <w:tblGrid>
        <w:gridCol w:w="3790"/>
        <w:gridCol w:w="4462"/>
      </w:tblGrid>
      <w:tr w:rsidR="004B7D2B" w:rsidRPr="004B7D2B" w:rsidTr="00971E91">
        <w:trPr>
          <w:trHeight w:val="139"/>
        </w:trPr>
        <w:tc>
          <w:tcPr>
            <w:tcW w:w="3790" w:type="dxa"/>
            <w:vMerge w:val="restart"/>
            <w:shd w:val="clear" w:color="auto" w:fill="auto"/>
          </w:tcPr>
          <w:p w:rsidR="004B7D2B" w:rsidRPr="004B7D2B" w:rsidRDefault="004B7D2B" w:rsidP="004B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4B7D2B" w:rsidRPr="004B7D2B" w:rsidRDefault="004B7D2B" w:rsidP="004B7D2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органа инспекции – Заместителю директора ООО «Гигиена-ЭКО-Кубань»</w:t>
            </w:r>
          </w:p>
          <w:p w:rsidR="004B7D2B" w:rsidRPr="004B7D2B" w:rsidRDefault="004B7D2B" w:rsidP="004B7D2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Лонкиной</w:t>
            </w:r>
            <w:proofErr w:type="spellEnd"/>
            <w:r w:rsidRPr="004B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B7D2B" w:rsidRPr="004B7D2B" w:rsidTr="00971E91">
        <w:trPr>
          <w:gridAfter w:val="1"/>
          <w:wAfter w:w="4462" w:type="dxa"/>
          <w:trHeight w:val="276"/>
        </w:trPr>
        <w:tc>
          <w:tcPr>
            <w:tcW w:w="3790" w:type="dxa"/>
            <w:vMerge/>
            <w:shd w:val="clear" w:color="auto" w:fill="auto"/>
          </w:tcPr>
          <w:p w:rsidR="004B7D2B" w:rsidRPr="004B7D2B" w:rsidRDefault="004B7D2B" w:rsidP="004B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2B" w:rsidRPr="004B7D2B" w:rsidTr="00971E91">
        <w:trPr>
          <w:gridAfter w:val="1"/>
          <w:wAfter w:w="4462" w:type="dxa"/>
          <w:trHeight w:val="276"/>
        </w:trPr>
        <w:tc>
          <w:tcPr>
            <w:tcW w:w="3790" w:type="dxa"/>
            <w:vMerge/>
            <w:shd w:val="clear" w:color="auto" w:fill="auto"/>
          </w:tcPr>
          <w:p w:rsidR="004B7D2B" w:rsidRPr="004B7D2B" w:rsidRDefault="004B7D2B" w:rsidP="004B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D2B" w:rsidRPr="004B7D2B" w:rsidRDefault="004B7D2B" w:rsidP="0000102B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Заявление.</w:t>
      </w:r>
    </w:p>
    <w:p w:rsidR="004B7D2B" w:rsidRPr="00DE5671" w:rsidRDefault="004B7D2B" w:rsidP="00F1123A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 юридического лица, индивидуального предпринимателя (с указанием наи</w:t>
      </w:r>
      <w:r w:rsidR="004D690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менования и типа объекта), ФИО: </w:t>
      </w:r>
      <w:r w:rsidR="004D6902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ООО «ФАРМ </w:t>
      </w:r>
      <w:r w:rsidR="00C64A23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Юг</w:t>
      </w:r>
      <w:r w:rsidR="004D6902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</w:t>
      </w:r>
    </w:p>
    <w:p w:rsidR="004B7D2B" w:rsidRPr="00DE5671" w:rsidRDefault="004B7D2B" w:rsidP="00F1123A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Место нахождения (для юр. лиц), место жительства (для граждан и ИП): </w:t>
      </w:r>
      <w:r w:rsidR="004D6902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юр. адрес: </w:t>
      </w:r>
      <w:r w:rsidR="004D6902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352031, Краснодарский край, ст. Кущевская, ул. </w:t>
      </w:r>
      <w:r w:rsidR="00DE5671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9</w:t>
      </w:r>
      <w:r w:rsidR="004D6902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 Марта, дом 63/2, помещение </w:t>
      </w:r>
      <w:r w:rsidR="00DE5671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125</w:t>
      </w:r>
    </w:p>
    <w:p w:rsidR="00F1123A" w:rsidRDefault="004B7D2B" w:rsidP="00F1123A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Адрес места фактической деятельности:</w:t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D6902" w:rsidRPr="00DE5671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аптеки согласно приложению</w:t>
      </w:r>
    </w:p>
    <w:p w:rsidR="004B7D2B" w:rsidRPr="00DE5671" w:rsidRDefault="004B7D2B" w:rsidP="00F1123A">
      <w:pPr>
        <w:widowControl w:val="0"/>
        <w:shd w:val="clear" w:color="auto" w:fill="FFFFFF"/>
        <w:autoSpaceDE w:val="0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 xml:space="preserve">номер телефона, </w:t>
      </w:r>
      <w:proofErr w:type="gramStart"/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>факса ,</w:t>
      </w:r>
      <w:proofErr w:type="gramEnd"/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 xml:space="preserve"> e-</w:t>
      </w:r>
      <w:proofErr w:type="spellStart"/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>mail</w:t>
      </w:r>
      <w:proofErr w:type="spellEnd"/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softHyphen/>
        <w:t xml:space="preserve">: </w:t>
      </w:r>
      <w:r w:rsidR="00446D03" w:rsidRPr="00DE5671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shd w:val="clear" w:color="auto" w:fill="FFFFFF"/>
          <w:lang w:eastAsia="ar-SA"/>
        </w:rPr>
        <w:t xml:space="preserve">(918) </w:t>
      </w:r>
      <w:r w:rsidR="004D6902" w:rsidRPr="00DE5671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shd w:val="clear" w:color="auto" w:fill="FFFFFF"/>
          <w:lang w:eastAsia="ar-SA"/>
        </w:rPr>
        <w:t>02</w:t>
      </w:r>
      <w:r w:rsidR="00DE5671" w:rsidRPr="00DE5671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shd w:val="clear" w:color="auto" w:fill="FFFFFF"/>
          <w:lang w:eastAsia="ar-SA"/>
        </w:rPr>
        <w:t>08</w:t>
      </w:r>
      <w:r w:rsidR="004D6902" w:rsidRPr="00DE5671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shd w:val="clear" w:color="auto" w:fill="FFFFFF"/>
          <w:lang w:eastAsia="ar-SA"/>
        </w:rPr>
        <w:t>123</w:t>
      </w:r>
    </w:p>
    <w:p w:rsidR="00446D03" w:rsidRPr="00DE5671" w:rsidRDefault="00446D03" w:rsidP="000010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ИНН </w:t>
      </w:r>
      <w:r w:rsidR="004D6902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23</w:t>
      </w:r>
      <w:r w:rsidR="00DE5671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69</w:t>
      </w:r>
      <w:r w:rsidR="004D6902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0022</w:t>
      </w:r>
      <w:r w:rsidR="00C64A23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70</w:t>
      </w:r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, ОГРН </w:t>
      </w:r>
      <w:r w:rsidR="00C64A23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1172</w:t>
      </w:r>
      <w:r w:rsidR="00DE5671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57</w:t>
      </w:r>
      <w:r w:rsidR="00C64A23"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5079931</w:t>
      </w:r>
    </w:p>
    <w:p w:rsidR="004B7D2B" w:rsidRPr="00DE5671" w:rsidRDefault="004B7D2B" w:rsidP="000010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</w:pPr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в лице</w:t>
      </w:r>
      <w:r w:rsidRPr="00DE567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 </w:t>
      </w:r>
      <w:r w:rsidRPr="00DE567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4D6902" w:rsidRPr="00DE5671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Директора </w:t>
      </w:r>
      <w:proofErr w:type="spellStart"/>
      <w:r w:rsidR="004D6902" w:rsidRPr="00DE5671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Сизовой</w:t>
      </w:r>
      <w:proofErr w:type="spellEnd"/>
      <w:r w:rsidR="004D6902" w:rsidRPr="00DE5671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Ольги </w:t>
      </w:r>
      <w:r w:rsidR="00DE5671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Анатольевны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ФИО)</w:t>
      </w:r>
    </w:p>
    <w:p w:rsid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Прошу провести: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□ санитарно-эпидемиологическое обследование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;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санитарно-эпидемиологическую экспертизу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;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санитарно-эпидемиологическую оценку</w:t>
      </w:r>
    </w:p>
    <w:p w:rsidR="00F1123A" w:rsidRDefault="00F1123A" w:rsidP="004261E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 w:rsidRPr="00F112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Наименование проектной документации </w:t>
      </w:r>
      <w:r w:rsidR="00A25E29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помещени</w:t>
      </w:r>
      <w:r w:rsidR="003537C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я</w:t>
      </w:r>
      <w:r w:rsidR="009067C2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по адрес</w:t>
      </w:r>
      <w:r w:rsidR="003537C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ам</w:t>
      </w:r>
      <w:r w:rsidR="009067C2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: </w:t>
      </w:r>
    </w:p>
    <w:p w:rsidR="004D6902" w:rsidRPr="00DE5671" w:rsidRDefault="00C64A23" w:rsidP="004D6902">
      <w:pPr>
        <w:pStyle w:val="a6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</w:pPr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346720, Ростовская область, </w:t>
      </w:r>
      <w:proofErr w:type="spellStart"/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Аксайский</w:t>
      </w:r>
      <w:proofErr w:type="spellEnd"/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 район, г. Аксай, пр. </w:t>
      </w:r>
      <w:proofErr w:type="spellStart"/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Аксайский</w:t>
      </w:r>
      <w:proofErr w:type="spellEnd"/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, дом № </w:t>
      </w:r>
      <w:r w:rsid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75, </w:t>
      </w:r>
      <w:proofErr w:type="spellStart"/>
      <w:r w:rsid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пом</w:t>
      </w:r>
      <w:proofErr w:type="spellEnd"/>
      <w:r w:rsid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 № 55</w:t>
      </w:r>
    </w:p>
    <w:p w:rsidR="009B2FA7" w:rsidRPr="00DE5671" w:rsidRDefault="009B2FA7" w:rsidP="009B2FA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</w:pPr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346720, Ростовская область, </w:t>
      </w:r>
      <w:proofErr w:type="spellStart"/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Аксайский</w:t>
      </w:r>
      <w:proofErr w:type="spellEnd"/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 район, г. Аксай, пр. </w:t>
      </w:r>
      <w:proofErr w:type="spellStart"/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Аксайский</w:t>
      </w:r>
      <w:proofErr w:type="spellEnd"/>
      <w:r w:rsidRP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, дом № </w:t>
      </w:r>
      <w:r w:rsid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75, </w:t>
      </w:r>
      <w:proofErr w:type="spellStart"/>
      <w:r w:rsid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пом</w:t>
      </w:r>
      <w:proofErr w:type="spellEnd"/>
      <w:r w:rsidR="00DE567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 № 87</w:t>
      </w:r>
    </w:p>
    <w:p w:rsidR="00F1123A" w:rsidRPr="00F1123A" w:rsidRDefault="00F1123A" w:rsidP="00F1123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112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 и адрес места нахождения разработчика проектной документации</w:t>
      </w:r>
      <w:r w:rsidR="004D690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 -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 объекта инспекции ____________________________________________________________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Прошу выдать: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акт санитарно-эпидемиологического обследования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;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экспертное заключение по результатам санитарно-эпидемиологической экспертизы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;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экспертное заключение по результатам лабораторных исследований (измерений)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Субподряд на проведение инспекции___________________________________________________________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Дополнительные сведения____________________________________________________________________ 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Перечень прилагаемых документов: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заявка в ИЛЦ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10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Заявитель ознакомлен</w:t>
      </w:r>
      <w:r w:rsidRPr="000010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методами, применяемыми на объекте инспекции Органом инспекции ООО «Гигиена-ЭКО-Кубань» для</w:t>
      </w: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подтверждения соответствия</w:t>
      </w:r>
      <w:r w:rsidRPr="0000102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  <w:r w:rsidRPr="0000102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□ Оставляю право выбора оптимального метода и процедуры инспекции за Органом инспекции </w:t>
      </w:r>
      <w:r w:rsidRPr="0000102B">
        <w:rPr>
          <w:rFonts w:ascii="Times New Roman" w:eastAsia="Times New Roman" w:hAnsi="Times New Roman" w:cs="Times New Roman"/>
          <w:sz w:val="20"/>
          <w:szCs w:val="20"/>
          <w:lang w:eastAsia="ar-SA"/>
        </w:rPr>
        <w:t>ООО «Гигиена-ЭКО-Кубань»</w:t>
      </w:r>
      <w:r w:rsidRPr="0000102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□ </w:t>
      </w:r>
      <w:r w:rsidRPr="0000102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Заявитель проинформирован </w:t>
      </w: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 том, что проведение экспертизы начинается с момента оплаты выставленного счета.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□ </w:t>
      </w:r>
      <w:r w:rsidRPr="0000102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Оставляю право выбора требований к объекту инспекции за Органом инспекции </w:t>
      </w:r>
      <w:r w:rsidRPr="0000102B">
        <w:rPr>
          <w:rFonts w:ascii="Times New Roman" w:eastAsia="Times New Roman" w:hAnsi="Times New Roman" w:cs="Times New Roman"/>
          <w:sz w:val="20"/>
          <w:szCs w:val="20"/>
          <w:lang w:eastAsia="ar-SA"/>
        </w:rPr>
        <w:t>ООО «Гигиена-ЭКО-Кубань»</w:t>
      </w: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заявке прилагаются документы, заверенные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перечня прилагаемых документов.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Заявитель уведомлен о том, что он несет ответственность за достоверность представленных документов и данных.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Экспертное заключение (нужное подчеркнуть): 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выдать представителю</w: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направить по электронной почте, направить почтовой связью.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02B" w:rsidRPr="0000102B" w:rsidRDefault="0000102B" w:rsidP="0000102B">
      <w:pPr>
        <w:tabs>
          <w:tab w:val="num" w:pos="162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napToGrid w:val="0"/>
          <w:sz w:val="18"/>
          <w:szCs w:val="18"/>
        </w:rPr>
      </w:pPr>
      <w:r w:rsidRPr="0000102B">
        <w:rPr>
          <w:rFonts w:ascii="Times New Roman" w:eastAsia="Calibri" w:hAnsi="Times New Roman" w:cs="Times New Roman"/>
          <w:i/>
          <w:snapToGrid w:val="0"/>
          <w:sz w:val="18"/>
          <w:szCs w:val="18"/>
        </w:rPr>
        <w:t>Для физических лиц:</w:t>
      </w:r>
    </w:p>
    <w:p w:rsidR="0000102B" w:rsidRPr="0000102B" w:rsidRDefault="0000102B" w:rsidP="0000102B">
      <w:pPr>
        <w:tabs>
          <w:tab w:val="num" w:pos="162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napToGrid w:val="0"/>
          <w:sz w:val="18"/>
          <w:szCs w:val="18"/>
        </w:rPr>
      </w:pPr>
      <w:r w:rsidRPr="0000102B">
        <w:rPr>
          <w:rFonts w:ascii="Times New Roman" w:eastAsia="Calibri" w:hAnsi="Times New Roman" w:cs="Times New Roman"/>
          <w:i/>
          <w:snapToGrid w:val="0"/>
          <w:sz w:val="18"/>
          <w:szCs w:val="18"/>
        </w:rPr>
        <w:t>Я своей волей и в своем интересе выражаю согласие на обработку органу инспекции ООО «Гигиена-ЭКО-Кубань», находящимся по адресу: 350007, Российская Федерация, Краснодарский край, г. Краснодар, ул. Индустриальная, дом 123, помещение 9; тел</w:t>
      </w:r>
      <w:r w:rsidRPr="0000102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.: </w:t>
      </w:r>
      <w:r w:rsidRPr="0000102B">
        <w:rPr>
          <w:rFonts w:ascii="Times New Roman" w:eastAsia="Calibri" w:hAnsi="Times New Roman" w:cs="Times New Roman"/>
          <w:i/>
          <w:snapToGrid w:val="0"/>
          <w:sz w:val="18"/>
          <w:szCs w:val="18"/>
        </w:rPr>
        <w:t xml:space="preserve">тел.(861)2451081, факс (861)2677635, адрес электронной почты: organ-inspekcii23@yandex.ru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00102B" w:rsidRPr="0000102B" w:rsidRDefault="0000102B" w:rsidP="0000102B">
      <w:pPr>
        <w:tabs>
          <w:tab w:val="num" w:pos="1620"/>
        </w:tabs>
        <w:spacing w:after="200" w:line="276" w:lineRule="auto"/>
        <w:rPr>
          <w:rFonts w:ascii="Calibri" w:eastAsia="Calibri" w:hAnsi="Calibri" w:cs="Times New Roman"/>
          <w:snapToGrid w:val="0"/>
          <w:sz w:val="20"/>
          <w:szCs w:val="20"/>
        </w:rPr>
      </w:pPr>
      <w:r w:rsidRPr="0000102B">
        <w:rPr>
          <w:rFonts w:ascii="Calibri" w:eastAsia="Calibri" w:hAnsi="Calibri" w:cs="Times New Roman"/>
          <w:snapToGrid w:val="0"/>
          <w:sz w:val="20"/>
          <w:szCs w:val="20"/>
        </w:rPr>
        <w:t>«___»__________20____г. ___________________________________________________________</w:t>
      </w:r>
    </w:p>
    <w:p w:rsidR="0000102B" w:rsidRPr="0000102B" w:rsidRDefault="0000102B" w:rsidP="0000102B">
      <w:pPr>
        <w:tabs>
          <w:tab w:val="num" w:pos="1620"/>
        </w:tabs>
        <w:spacing w:after="20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0102B">
        <w:rPr>
          <w:rFonts w:ascii="Calibri" w:eastAsia="Calibri" w:hAnsi="Calibri" w:cs="Times New Roman"/>
          <w:snapToGrid w:val="0"/>
          <w:vertAlign w:val="superscript"/>
        </w:rPr>
        <w:t xml:space="preserve">                                                                                           (подпись, Ф.И.О.)</w:t>
      </w:r>
    </w:p>
    <w:p w:rsidR="0000102B" w:rsidRPr="0000102B" w:rsidRDefault="0000102B" w:rsidP="0000102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02B">
        <w:rPr>
          <w:rFonts w:ascii="Times New Roman" w:eastAsia="Calibri" w:hAnsi="Times New Roman" w:cs="Times New Roman"/>
          <w:sz w:val="24"/>
          <w:szCs w:val="24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02B" w:rsidRPr="0000102B" w:rsidRDefault="0000102B" w:rsidP="0000102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0102B">
        <w:rPr>
          <w:rFonts w:ascii="Times New Roman" w:eastAsia="Calibri" w:hAnsi="Times New Roman" w:cs="Times New Roman"/>
          <w:bCs/>
          <w:sz w:val="24"/>
          <w:szCs w:val="24"/>
        </w:rPr>
        <w:t xml:space="preserve">* - </w:t>
      </w:r>
      <w:r w:rsidRPr="0000102B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документы, содержащие сведения, самостоятельно.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0102B">
        <w:rPr>
          <w:rFonts w:ascii="Times New Roman" w:eastAsia="Calibri" w:hAnsi="Times New Roman" w:cs="Times New Roman"/>
          <w:sz w:val="24"/>
          <w:szCs w:val="20"/>
        </w:rPr>
        <w:t xml:space="preserve">.____________________________________/______________________/ </w:t>
      </w:r>
    </w:p>
    <w:p w:rsidR="0000102B" w:rsidRPr="0000102B" w:rsidRDefault="0000102B" w:rsidP="0000102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0102B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Подпись                                                                                      Ф.И.О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102B">
        <w:rPr>
          <w:rFonts w:ascii="Times New Roman" w:eastAsia="Calibri" w:hAnsi="Times New Roman" w:cs="Times New Roman"/>
          <w:sz w:val="24"/>
          <w:szCs w:val="24"/>
        </w:rPr>
        <w:t>Дата «_____</w:t>
      </w:r>
      <w:proofErr w:type="gramStart"/>
      <w:r w:rsidRPr="0000102B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00102B">
        <w:rPr>
          <w:rFonts w:ascii="Times New Roman" w:eastAsia="Calibri" w:hAnsi="Times New Roman" w:cs="Times New Roman"/>
          <w:sz w:val="24"/>
          <w:szCs w:val="24"/>
        </w:rPr>
        <w:t xml:space="preserve">__________________20___г.                                                                                                                  </w:t>
      </w:r>
      <w:proofErr w:type="gramStart"/>
      <w:r w:rsidRPr="0000102B">
        <w:rPr>
          <w:rFonts w:ascii="Times New Roman" w:eastAsia="Calibri" w:hAnsi="Times New Roman" w:cs="Times New Roman"/>
          <w:sz w:val="24"/>
          <w:szCs w:val="24"/>
        </w:rPr>
        <w:t>М.П</w:t>
      </w:r>
      <w:r w:rsidRPr="0000102B">
        <w:rPr>
          <w:rFonts w:ascii="Times New Roman" w:eastAsia="Calibri" w:hAnsi="Times New Roman" w:cs="Times New Roman"/>
          <w:i/>
          <w:sz w:val="16"/>
          <w:szCs w:val="16"/>
        </w:rPr>
        <w:t>.(</w:t>
      </w:r>
      <w:proofErr w:type="gramEnd"/>
      <w:r w:rsidRPr="0000102B">
        <w:rPr>
          <w:rFonts w:ascii="Times New Roman" w:eastAsia="Calibri" w:hAnsi="Times New Roman" w:cs="Times New Roman"/>
          <w:i/>
          <w:sz w:val="16"/>
          <w:szCs w:val="16"/>
        </w:rPr>
        <w:t>при наличии)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102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по заявке: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0C4D" id="Прямоугольник 7" o:spid="_x0000_s1026" style="position:absolute;margin-left:0;margin-top:0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"/>
            </w:pict>
          </mc:Fallback>
        </mc:AlternateConten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________________________________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(фамилии)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9E1C" id="Прямоугольник 8" o:spid="_x0000_s1026" style="position:absolute;margin-left:0;margin-top:0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OVh4MBHAgAATAQA&#10;AA4AAAAAAAAAAAAAAAAALgIAAGRycy9lMm9Eb2MueG1sUEsBAi0AFAAGAAgAAAAhAD9CNwrZAAAA&#10;AwEAAA8AAAAAAAAAAAAAAAAAoQQAAGRycy9kb3ducmV2LnhtbFBLBQYAAAAABAAEAPMAAACnBQAA&#10;AAA=&#10;"/>
            </w:pict>
          </mc:Fallback>
        </mc:AlternateConten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695F3" id="Прямоугольник 9" o:spid="_x0000_s1026" style="position:absolute;margin-left:0;margin-top:0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00XRw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D33TRdHAgAATAQA&#10;AA4AAAAAAAAAAAAAAAAALgIAAGRycy9lMm9Eb2MueG1sUEsBAi0AFAAGAAgAAAAhAD9CNwrZAAAA&#10;AwEAAA8AAAAAAAAAAAAAAAAAoQQAAGRycy9kb3ducmV2LnhtbFBLBQYAAAAABAAEAPMAAACnBQAA&#10;AAA=&#10;"/>
            </w:pict>
          </mc:Fallback>
        </mc:AlternateConten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Анализ заявки проведен, заявка выходит за пределы области аккредитации органа инспекции, оформить отказ от проведения инспекции.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</w:t>
      </w:r>
      <w:r w:rsidR="00D04001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 ОИ ___________________/</w:t>
      </w:r>
      <w:r w:rsidR="00D0400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Пустовалов Р.А./</w:t>
      </w:r>
    </w:p>
    <w:p w:rsidR="004B7D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</w:pP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 _________________ 20__ г.</w:t>
      </w:r>
    </w:p>
    <w:p w:rsidR="004B7D2B" w:rsidRDefault="004B7D2B"/>
    <w:p w:rsidR="004D2C33" w:rsidRDefault="004D2C33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DD3" w:rsidRDefault="00812DD3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DD3" w:rsidRDefault="00812DD3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A23" w:rsidRDefault="00C64A23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61F" w:rsidRDefault="00F5561F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2B" w:rsidRDefault="004B7D2B" w:rsidP="004B7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D2B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4B7D2B" w:rsidTr="004B7D2B">
        <w:tc>
          <w:tcPr>
            <w:tcW w:w="704" w:type="dxa"/>
          </w:tcPr>
          <w:p w:rsidR="004B7D2B" w:rsidRDefault="004B7D2B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1" w:type="dxa"/>
          </w:tcPr>
          <w:p w:rsidR="004B7D2B" w:rsidRPr="00DE5671" w:rsidRDefault="004B7D2B" w:rsidP="004B7D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56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Наименование документа</w:t>
            </w:r>
          </w:p>
        </w:tc>
      </w:tr>
      <w:tr w:rsidR="004B7D2B" w:rsidTr="004B7D2B">
        <w:tc>
          <w:tcPr>
            <w:tcW w:w="704" w:type="dxa"/>
          </w:tcPr>
          <w:p w:rsidR="004B7D2B" w:rsidRDefault="00F1123A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4B7D2B" w:rsidRPr="00DE5671" w:rsidRDefault="00EC4D08" w:rsidP="00EC4D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56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 с</w:t>
            </w:r>
            <w:r w:rsidR="004D6902" w:rsidRPr="00DE56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видетельств</w:t>
            </w:r>
            <w:r w:rsidRPr="00DE56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4D6902" w:rsidRPr="00DE56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ИНН/ОГРН</w:t>
            </w:r>
          </w:p>
        </w:tc>
      </w:tr>
      <w:tr w:rsidR="00A25E29" w:rsidTr="004B7D2B">
        <w:tc>
          <w:tcPr>
            <w:tcW w:w="704" w:type="dxa"/>
          </w:tcPr>
          <w:p w:rsidR="00A25E29" w:rsidRDefault="00A25E29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A25E29" w:rsidRPr="00DE5671" w:rsidRDefault="00EC4D08" w:rsidP="007A54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56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 Устава</w:t>
            </w:r>
          </w:p>
        </w:tc>
      </w:tr>
      <w:tr w:rsidR="00A25E29" w:rsidTr="004B7D2B">
        <w:tc>
          <w:tcPr>
            <w:tcW w:w="704" w:type="dxa"/>
          </w:tcPr>
          <w:p w:rsidR="00A25E29" w:rsidRDefault="00A25E29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A25E29" w:rsidRPr="00DE5671" w:rsidRDefault="00EC4D08" w:rsidP="007A54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56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 Листа записи ЕГРЮЛ</w:t>
            </w:r>
          </w:p>
        </w:tc>
      </w:tr>
      <w:tr w:rsidR="00A25E29" w:rsidTr="004B7D2B">
        <w:tc>
          <w:tcPr>
            <w:tcW w:w="704" w:type="dxa"/>
          </w:tcPr>
          <w:p w:rsidR="00A25E29" w:rsidRDefault="00A25E29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A25E29" w:rsidRPr="00DE5671" w:rsidRDefault="00EC4D08" w:rsidP="007A54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56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 договора об оказании услуг по дезинсекции и дератизации</w:t>
            </w:r>
          </w:p>
        </w:tc>
      </w:tr>
      <w:tr w:rsidR="00A25E29" w:rsidTr="004B7D2B">
        <w:tc>
          <w:tcPr>
            <w:tcW w:w="704" w:type="dxa"/>
          </w:tcPr>
          <w:p w:rsidR="00A25E29" w:rsidRDefault="00A25E29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A25E29" w:rsidRPr="00DE5671" w:rsidRDefault="00EC4D08" w:rsidP="007A54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56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 Договора на утилизацию отходов</w:t>
            </w:r>
          </w:p>
        </w:tc>
      </w:tr>
      <w:tr w:rsidR="00A25E29" w:rsidTr="004B7D2B">
        <w:tc>
          <w:tcPr>
            <w:tcW w:w="704" w:type="dxa"/>
          </w:tcPr>
          <w:p w:rsidR="00A25E29" w:rsidRDefault="00A25E29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A25E29" w:rsidRPr="00DE5671" w:rsidRDefault="00EC4D08" w:rsidP="00EC4D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56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Копия Договоров </w:t>
            </w:r>
            <w:bookmarkStart w:id="0" w:name="_GoBack"/>
            <w:bookmarkEnd w:id="0"/>
            <w:r w:rsidRPr="00DE56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аренды нежилых помещений</w:t>
            </w:r>
          </w:p>
        </w:tc>
      </w:tr>
    </w:tbl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Руководитель (представитель руководителя по доверенности) или гражданин</w:t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_____________________</w:t>
      </w: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Pr="004B7D2B" w:rsidRDefault="004B7D2B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7D2B" w:rsidRPr="004B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7C10"/>
    <w:multiLevelType w:val="hybridMultilevel"/>
    <w:tmpl w:val="E5DE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EF"/>
    <w:rsid w:val="0000102B"/>
    <w:rsid w:val="00006077"/>
    <w:rsid w:val="001126B9"/>
    <w:rsid w:val="001978E3"/>
    <w:rsid w:val="001E40F1"/>
    <w:rsid w:val="003537C8"/>
    <w:rsid w:val="004261EE"/>
    <w:rsid w:val="00430565"/>
    <w:rsid w:val="00446D03"/>
    <w:rsid w:val="004B7D2B"/>
    <w:rsid w:val="004D2C33"/>
    <w:rsid w:val="004D6902"/>
    <w:rsid w:val="00503BD9"/>
    <w:rsid w:val="005477B9"/>
    <w:rsid w:val="006A2DFD"/>
    <w:rsid w:val="007A54B9"/>
    <w:rsid w:val="00812DD3"/>
    <w:rsid w:val="00885AE4"/>
    <w:rsid w:val="008B04EF"/>
    <w:rsid w:val="009067C2"/>
    <w:rsid w:val="00982C7C"/>
    <w:rsid w:val="009B2FA7"/>
    <w:rsid w:val="00A25E29"/>
    <w:rsid w:val="00B13697"/>
    <w:rsid w:val="00C64A23"/>
    <w:rsid w:val="00D04001"/>
    <w:rsid w:val="00D91478"/>
    <w:rsid w:val="00DE5671"/>
    <w:rsid w:val="00E13BB9"/>
    <w:rsid w:val="00E6392D"/>
    <w:rsid w:val="00EA15A2"/>
    <w:rsid w:val="00EC4D08"/>
    <w:rsid w:val="00F110B3"/>
    <w:rsid w:val="00F1123A"/>
    <w:rsid w:val="00F5561F"/>
    <w:rsid w:val="00F71A4D"/>
    <w:rsid w:val="00FF0398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C5F6-0B73-47F4-8761-73A3E8D7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D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9C98-6A9D-4D6F-AC6A-2033CB7A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cp:lastPrinted>2018-06-01T10:23:00Z</cp:lastPrinted>
  <dcterms:created xsi:type="dcterms:W3CDTF">2019-01-10T04:50:00Z</dcterms:created>
  <dcterms:modified xsi:type="dcterms:W3CDTF">2019-01-10T04:50:00Z</dcterms:modified>
</cp:coreProperties>
</file>